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3D56" w14:textId="77777777" w:rsidR="00084DB3" w:rsidRDefault="00640D60">
      <w:pPr>
        <w:overflowPunct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別記第１号様式（第４条関係）</w:t>
      </w:r>
    </w:p>
    <w:p w14:paraId="359DCFC1" w14:textId="77777777" w:rsidR="00084DB3" w:rsidRDefault="00084DB3">
      <w:pPr>
        <w:rPr>
          <w:rFonts w:ascii="BIZ UD明朝 Medium" w:eastAsia="BIZ UD明朝 Medium" w:hAnsi="BIZ UD明朝 Medium"/>
          <w:sz w:val="22"/>
        </w:rPr>
      </w:pPr>
    </w:p>
    <w:p w14:paraId="0237EBD8" w14:textId="77777777" w:rsidR="00084DB3" w:rsidRDefault="00640D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年　　月　　日</w:t>
      </w:r>
    </w:p>
    <w:p w14:paraId="365F7C69" w14:textId="77777777" w:rsidR="00084DB3" w:rsidRDefault="00640D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（宛先）亀岡市長</w:t>
      </w:r>
    </w:p>
    <w:p w14:paraId="083491CE" w14:textId="77777777" w:rsidR="00084DB3" w:rsidRDefault="00084DB3">
      <w:pPr>
        <w:rPr>
          <w:rFonts w:ascii="BIZ UD明朝 Medium" w:eastAsia="BIZ UD明朝 Medium" w:hAnsi="BIZ UD明朝 Medium"/>
          <w:sz w:val="22"/>
        </w:rPr>
      </w:pPr>
    </w:p>
    <w:p w14:paraId="63CA4527" w14:textId="77777777" w:rsidR="00084DB3" w:rsidRDefault="00640D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申請者</w:t>
      </w:r>
    </w:p>
    <w:p w14:paraId="61CBE7A5" w14:textId="77777777" w:rsidR="00084DB3" w:rsidRDefault="00640D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  <w:spacing w:val="210"/>
          <w:sz w:val="22"/>
        </w:rPr>
        <w:t>住</w:t>
      </w:r>
      <w:r>
        <w:rPr>
          <w:rFonts w:ascii="BIZ UD明朝 Medium" w:eastAsia="BIZ UD明朝 Medium" w:hAnsi="BIZ UD明朝 Medium" w:hint="eastAsia"/>
          <w:sz w:val="22"/>
        </w:rPr>
        <w:t>所</w:t>
      </w:r>
    </w:p>
    <w:p w14:paraId="66829628" w14:textId="77777777" w:rsidR="00084DB3" w:rsidRDefault="00640D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</w:t>
      </w:r>
      <w:r>
        <w:rPr>
          <w:rFonts w:ascii="BIZ UD明朝 Medium" w:eastAsia="BIZ UD明朝 Medium" w:hAnsi="BIZ UD明朝 Medium" w:hint="eastAsia"/>
          <w:spacing w:val="210"/>
          <w:sz w:val="22"/>
        </w:rPr>
        <w:t>氏</w:t>
      </w:r>
      <w:r>
        <w:rPr>
          <w:rFonts w:ascii="BIZ UD明朝 Medium" w:eastAsia="BIZ UD明朝 Medium" w:hAnsi="BIZ UD明朝 Medium" w:hint="eastAsia"/>
          <w:sz w:val="22"/>
        </w:rPr>
        <w:t>名</w:t>
      </w:r>
    </w:p>
    <w:p w14:paraId="3AC767FB" w14:textId="77777777" w:rsidR="00084DB3" w:rsidRDefault="00640D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電話番号</w:t>
      </w:r>
    </w:p>
    <w:p w14:paraId="0EECCDCC" w14:textId="77777777" w:rsidR="00084DB3" w:rsidRDefault="00084DB3">
      <w:pPr>
        <w:rPr>
          <w:rFonts w:ascii="BIZ UD明朝 Medium" w:eastAsia="BIZ UD明朝 Medium" w:hAnsi="BIZ UD明朝 Medium"/>
          <w:sz w:val="22"/>
        </w:rPr>
      </w:pPr>
    </w:p>
    <w:p w14:paraId="2D9FB4C5" w14:textId="77777777" w:rsidR="00084DB3" w:rsidRDefault="00640D60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亀岡市家庭向け自立型再生可能エネルギー（</w:t>
      </w:r>
      <w:r>
        <w:rPr>
          <w:rFonts w:ascii="BIZ UD明朝 Medium" w:eastAsia="BIZ UD明朝 Medium" w:hAnsi="BIZ UD明朝 Medium"/>
          <w:sz w:val="22"/>
        </w:rPr>
        <w:t>FIT</w:t>
      </w:r>
      <w:r>
        <w:rPr>
          <w:rFonts w:ascii="BIZ UD明朝 Medium" w:eastAsia="BIZ UD明朝 Medium" w:hAnsi="BIZ UD明朝 Medium" w:hint="eastAsia"/>
          <w:sz w:val="22"/>
        </w:rPr>
        <w:t>売電不可）</w:t>
      </w:r>
    </w:p>
    <w:p w14:paraId="62E6C31B" w14:textId="77777777" w:rsidR="00084DB3" w:rsidRDefault="00640D60">
      <w:pPr>
        <w:ind w:firstLineChars="600" w:firstLine="13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導入事業費補助金交付申請兼実績報告書</w:t>
      </w:r>
    </w:p>
    <w:p w14:paraId="49D7BEF8" w14:textId="77777777" w:rsidR="00084DB3" w:rsidRDefault="00084DB3">
      <w:pPr>
        <w:jc w:val="center"/>
        <w:rPr>
          <w:rFonts w:ascii="BIZ UD明朝 Medium" w:eastAsia="BIZ UD明朝 Medium" w:hAnsi="BIZ UD明朝 Medium"/>
          <w:color w:val="000000"/>
          <w:sz w:val="22"/>
        </w:rPr>
      </w:pPr>
    </w:p>
    <w:p w14:paraId="74C619F7" w14:textId="77777777" w:rsidR="00084DB3" w:rsidRDefault="00640D60">
      <w:pPr>
        <w:rPr>
          <w:rFonts w:ascii="BIZ UD明朝 Medium" w:eastAsia="BIZ UD明朝 Medium" w:hAnsi="BIZ UD明朝 Medium"/>
          <w:color w:val="000000"/>
          <w:sz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</w:rPr>
        <w:t xml:space="preserve">　亀岡市家庭向け自立型再生可能エネルギー（</w:t>
      </w:r>
      <w:r>
        <w:rPr>
          <w:rFonts w:ascii="BIZ UD明朝 Medium" w:eastAsia="BIZ UD明朝 Medium" w:hAnsi="BIZ UD明朝 Medium"/>
          <w:color w:val="000000"/>
          <w:sz w:val="22"/>
        </w:rPr>
        <w:t>FIT</w:t>
      </w:r>
      <w:r>
        <w:rPr>
          <w:rFonts w:ascii="BIZ UD明朝 Medium" w:eastAsia="BIZ UD明朝 Medium" w:hAnsi="BIZ UD明朝 Medium" w:hint="eastAsia"/>
          <w:color w:val="000000"/>
          <w:sz w:val="22"/>
        </w:rPr>
        <w:t>売電不可）導入事業費補助金交付要綱第４条の規定により、次のとおり申請します。</w:t>
      </w:r>
    </w:p>
    <w:p w14:paraId="6EDF0BD1" w14:textId="77777777" w:rsidR="00084DB3" w:rsidRDefault="00084DB3">
      <w:pPr>
        <w:rPr>
          <w:rFonts w:ascii="BIZ UD明朝 Medium" w:eastAsia="BIZ UD明朝 Medium" w:hAnsi="BIZ UD明朝 Medium"/>
          <w:sz w:val="22"/>
        </w:rPr>
      </w:pPr>
    </w:p>
    <w:tbl>
      <w:tblPr>
        <w:tblStyle w:val="1"/>
        <w:tblW w:w="9639" w:type="dxa"/>
        <w:tblInd w:w="-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77"/>
        <w:gridCol w:w="992"/>
        <w:gridCol w:w="2410"/>
        <w:gridCol w:w="4860"/>
      </w:tblGrid>
      <w:tr w:rsidR="00084DB3" w14:paraId="4BD87CBB" w14:textId="77777777">
        <w:trPr>
          <w:trHeight w:val="382"/>
        </w:trPr>
        <w:tc>
          <w:tcPr>
            <w:tcW w:w="2369" w:type="dxa"/>
            <w:gridSpan w:val="2"/>
            <w:vAlign w:val="center"/>
          </w:tcPr>
          <w:p w14:paraId="7DD55120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設置場所</w:t>
            </w:r>
          </w:p>
        </w:tc>
        <w:tc>
          <w:tcPr>
            <w:tcW w:w="7270" w:type="dxa"/>
            <w:gridSpan w:val="2"/>
            <w:vAlign w:val="center"/>
          </w:tcPr>
          <w:p w14:paraId="7B9630BB" w14:textId="77777777" w:rsidR="00084DB3" w:rsidRPr="00640D60" w:rsidRDefault="00640D60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亀岡市</w:t>
            </w:r>
          </w:p>
        </w:tc>
      </w:tr>
      <w:tr w:rsidR="00084DB3" w14:paraId="2417BE6B" w14:textId="77777777">
        <w:trPr>
          <w:trHeight w:val="354"/>
        </w:trPr>
        <w:tc>
          <w:tcPr>
            <w:tcW w:w="1377" w:type="dxa"/>
            <w:vMerge w:val="restart"/>
            <w:tcBorders>
              <w:right w:val="single" w:sz="4" w:space="0" w:color="auto"/>
            </w:tcBorders>
            <w:vAlign w:val="center"/>
          </w:tcPr>
          <w:p w14:paraId="4B35E315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太陽光発電設備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D556B9A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太陽電池モジュール（パネル）</w:t>
            </w:r>
          </w:p>
        </w:tc>
        <w:tc>
          <w:tcPr>
            <w:tcW w:w="2410" w:type="dxa"/>
            <w:vAlign w:val="center"/>
          </w:tcPr>
          <w:p w14:paraId="010DDE06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95"/>
                <w:sz w:val="19"/>
                <w:fitText w:val="950" w:id="1"/>
              </w:rPr>
              <w:t>型式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fitText w:val="950" w:id="1"/>
              </w:rPr>
              <w:t>名</w:t>
            </w:r>
          </w:p>
        </w:tc>
        <w:tc>
          <w:tcPr>
            <w:tcW w:w="4860" w:type="dxa"/>
            <w:vAlign w:val="center"/>
          </w:tcPr>
          <w:p w14:paraId="0C0B2F06" w14:textId="77777777" w:rsidR="00084DB3" w:rsidRPr="00640D60" w:rsidRDefault="00084DB3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</w:tr>
      <w:tr w:rsidR="00084DB3" w14:paraId="753C0B8E" w14:textId="77777777">
        <w:trPr>
          <w:trHeight w:val="382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3DF0C78E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9246904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vAlign w:val="center"/>
          </w:tcPr>
          <w:p w14:paraId="64DD991D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31"/>
                <w:sz w:val="19"/>
                <w:fitText w:val="950" w:id="2"/>
              </w:rPr>
              <w:t>製造者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9"/>
                <w:fitText w:val="950" w:id="2"/>
              </w:rPr>
              <w:t>名</w:t>
            </w:r>
          </w:p>
        </w:tc>
        <w:tc>
          <w:tcPr>
            <w:tcW w:w="4860" w:type="dxa"/>
            <w:vAlign w:val="center"/>
          </w:tcPr>
          <w:p w14:paraId="2447E57F" w14:textId="77777777" w:rsidR="00084DB3" w:rsidRPr="00640D60" w:rsidRDefault="00084DB3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</w:tr>
      <w:tr w:rsidR="00084DB3" w14:paraId="67958EEA" w14:textId="77777777">
        <w:trPr>
          <w:trHeight w:val="397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1B943F4C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D1210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vAlign w:val="center"/>
          </w:tcPr>
          <w:p w14:paraId="24BAC648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公称最大定格出力</w:t>
            </w:r>
          </w:p>
        </w:tc>
        <w:tc>
          <w:tcPr>
            <w:tcW w:w="4860" w:type="dxa"/>
            <w:vAlign w:val="center"/>
          </w:tcPr>
          <w:p w14:paraId="2C558329" w14:textId="77777777" w:rsidR="00084DB3" w:rsidRPr="00640D60" w:rsidRDefault="00640D60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 xml:space="preserve">　　　　　　　　　　ｋＷ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 xml:space="preserve">（小数点以下切捨て）　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A</w:t>
            </w:r>
          </w:p>
        </w:tc>
      </w:tr>
      <w:tr w:rsidR="00084DB3" w14:paraId="3EC8AF59" w14:textId="77777777">
        <w:trPr>
          <w:trHeight w:val="310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6F988ABC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F456F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パワーコンディショナ</w:t>
            </w:r>
          </w:p>
        </w:tc>
        <w:tc>
          <w:tcPr>
            <w:tcW w:w="2410" w:type="dxa"/>
            <w:vAlign w:val="center"/>
          </w:tcPr>
          <w:p w14:paraId="46E785F8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95"/>
                <w:sz w:val="19"/>
                <w:fitText w:val="950" w:id="3"/>
              </w:rPr>
              <w:t>型式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fitText w:val="950" w:id="3"/>
              </w:rPr>
              <w:t>名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3B0B6258" w14:textId="77777777" w:rsidR="00084DB3" w:rsidRPr="00640D60" w:rsidRDefault="00084DB3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</w:tr>
      <w:tr w:rsidR="00084DB3" w14:paraId="489DDF3C" w14:textId="77777777">
        <w:trPr>
          <w:trHeight w:val="345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33FBB9F5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B19B090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vAlign w:val="center"/>
          </w:tcPr>
          <w:p w14:paraId="039765E0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31"/>
                <w:sz w:val="19"/>
                <w:fitText w:val="950" w:id="4"/>
              </w:rPr>
              <w:t>製造者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9"/>
                <w:fitText w:val="950" w:id="4"/>
              </w:rPr>
              <w:t>名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BE284" w14:textId="77777777" w:rsidR="00084DB3" w:rsidRPr="00640D60" w:rsidRDefault="00084DB3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</w:tr>
      <w:tr w:rsidR="00084DB3" w14:paraId="3DC45677" w14:textId="77777777">
        <w:trPr>
          <w:trHeight w:val="320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6B89CF3F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20E0848C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vAlign w:val="center"/>
          </w:tcPr>
          <w:p w14:paraId="6049AE9F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定格出力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CF9B5" w14:textId="77777777" w:rsidR="00084DB3" w:rsidRPr="00640D60" w:rsidRDefault="00640D60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 xml:space="preserve">　　　　　　　　　　ｋＷ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 xml:space="preserve">（小数点以下切捨て）　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B</w:t>
            </w:r>
          </w:p>
        </w:tc>
      </w:tr>
      <w:tr w:rsidR="00084DB3" w14:paraId="001DCFDB" w14:textId="77777777">
        <w:trPr>
          <w:trHeight w:val="381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3035F889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218C696D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54348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設置数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2DBFA" w14:textId="77777777" w:rsidR="00084DB3" w:rsidRPr="00640D60" w:rsidRDefault="00084DB3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</w:tr>
      <w:tr w:rsidR="00084DB3" w14:paraId="73C98B8C" w14:textId="77777777">
        <w:trPr>
          <w:trHeight w:val="819"/>
        </w:trPr>
        <w:tc>
          <w:tcPr>
            <w:tcW w:w="1377" w:type="dxa"/>
            <w:vMerge/>
            <w:tcBorders>
              <w:right w:val="single" w:sz="4" w:space="0" w:color="auto"/>
            </w:tcBorders>
            <w:vAlign w:val="center"/>
          </w:tcPr>
          <w:p w14:paraId="12BBA35B" w14:textId="77777777" w:rsidR="00084DB3" w:rsidRPr="00640D60" w:rsidRDefault="00084DB3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4376A6A3" w14:textId="77777777" w:rsidR="00084DB3" w:rsidRPr="00640D60" w:rsidRDefault="00084DB3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9E3957C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補助金　①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14:paraId="6AEA9308" w14:textId="77777777" w:rsidR="00084DB3" w:rsidRPr="00640D60" w:rsidRDefault="00640D60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［　　　　］ｋＷ（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A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・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B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の低い方）×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4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0,000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円</w:t>
            </w:r>
          </w:p>
          <w:p w14:paraId="441783B4" w14:textId="77777777" w:rsidR="00084DB3" w:rsidRPr="00640D60" w:rsidRDefault="00640D60">
            <w:pPr>
              <w:autoSpaceDN w:val="0"/>
              <w:ind w:firstLineChars="100" w:firstLine="19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＝［　　　　　　　］</w:t>
            </w:r>
          </w:p>
          <w:p w14:paraId="55247C83" w14:textId="77777777" w:rsidR="00084DB3" w:rsidRPr="00640D60" w:rsidRDefault="00640D60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（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1,000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円未満は切捨て）（上限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16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0,000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円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）</w:t>
            </w:r>
          </w:p>
        </w:tc>
      </w:tr>
      <w:tr w:rsidR="00084DB3" w14:paraId="0CEDD0B1" w14:textId="77777777">
        <w:trPr>
          <w:trHeight w:val="397"/>
        </w:trPr>
        <w:tc>
          <w:tcPr>
            <w:tcW w:w="2369" w:type="dxa"/>
            <w:gridSpan w:val="2"/>
            <w:vMerge w:val="restart"/>
            <w:vAlign w:val="center"/>
          </w:tcPr>
          <w:p w14:paraId="15FB7186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蓄電設備</w:t>
            </w:r>
          </w:p>
        </w:tc>
        <w:tc>
          <w:tcPr>
            <w:tcW w:w="2410" w:type="dxa"/>
            <w:vAlign w:val="center"/>
          </w:tcPr>
          <w:p w14:paraId="6A3ED84D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95"/>
                <w:sz w:val="19"/>
                <w:fitText w:val="950" w:id="5"/>
              </w:rPr>
              <w:t>型式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  <w:fitText w:val="950" w:id="5"/>
              </w:rPr>
              <w:t>名</w:t>
            </w:r>
          </w:p>
        </w:tc>
        <w:tc>
          <w:tcPr>
            <w:tcW w:w="4860" w:type="dxa"/>
            <w:vAlign w:val="center"/>
          </w:tcPr>
          <w:p w14:paraId="07FCEBC6" w14:textId="77777777" w:rsidR="00084DB3" w:rsidRPr="00640D60" w:rsidRDefault="00084DB3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</w:tr>
      <w:tr w:rsidR="00084DB3" w14:paraId="6855DFA3" w14:textId="77777777">
        <w:trPr>
          <w:trHeight w:val="397"/>
        </w:trPr>
        <w:tc>
          <w:tcPr>
            <w:tcW w:w="2369" w:type="dxa"/>
            <w:gridSpan w:val="2"/>
            <w:vMerge/>
            <w:vAlign w:val="center"/>
          </w:tcPr>
          <w:p w14:paraId="1A6BCDE6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vAlign w:val="center"/>
          </w:tcPr>
          <w:p w14:paraId="34C6C1DA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31"/>
                <w:sz w:val="19"/>
                <w:fitText w:val="950" w:id="6"/>
              </w:rPr>
              <w:t>製造者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9"/>
                <w:fitText w:val="950" w:id="6"/>
              </w:rPr>
              <w:t>名</w:t>
            </w:r>
          </w:p>
        </w:tc>
        <w:tc>
          <w:tcPr>
            <w:tcW w:w="4860" w:type="dxa"/>
            <w:vAlign w:val="center"/>
          </w:tcPr>
          <w:p w14:paraId="4807A51B" w14:textId="77777777" w:rsidR="00084DB3" w:rsidRPr="00640D60" w:rsidRDefault="00084DB3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</w:tr>
      <w:tr w:rsidR="00084DB3" w14:paraId="2AEA4A81" w14:textId="77777777">
        <w:trPr>
          <w:trHeight w:val="397"/>
        </w:trPr>
        <w:tc>
          <w:tcPr>
            <w:tcW w:w="2369" w:type="dxa"/>
            <w:gridSpan w:val="2"/>
            <w:vMerge/>
            <w:vAlign w:val="center"/>
          </w:tcPr>
          <w:p w14:paraId="41716075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vAlign w:val="center"/>
          </w:tcPr>
          <w:p w14:paraId="358E4617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31"/>
                <w:sz w:val="19"/>
                <w:fitText w:val="950" w:id="7"/>
              </w:rPr>
              <w:t>蓄電容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9"/>
                <w:fitText w:val="950" w:id="7"/>
              </w:rPr>
              <w:t>量</w:t>
            </w:r>
          </w:p>
        </w:tc>
        <w:tc>
          <w:tcPr>
            <w:tcW w:w="4860" w:type="dxa"/>
            <w:vAlign w:val="center"/>
          </w:tcPr>
          <w:p w14:paraId="2E23B52D" w14:textId="77777777" w:rsidR="00084DB3" w:rsidRPr="00640D60" w:rsidRDefault="00640D60">
            <w:pPr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 xml:space="preserve">　　　　　　　　　ｋＷｈ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（小数点第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6"/>
              </w:rPr>
              <w:t>2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位以下切捨て）</w:t>
            </w:r>
          </w:p>
        </w:tc>
      </w:tr>
      <w:tr w:rsidR="00084DB3" w14:paraId="006AF6AD" w14:textId="77777777">
        <w:trPr>
          <w:trHeight w:val="622"/>
        </w:trPr>
        <w:tc>
          <w:tcPr>
            <w:tcW w:w="23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38F174" w14:textId="77777777" w:rsidR="00084DB3" w:rsidRPr="00640D60" w:rsidRDefault="00084DB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93F0FE" w14:textId="77777777" w:rsidR="00084DB3" w:rsidRPr="00640D60" w:rsidRDefault="00640D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補助金　②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E9111DE" w14:textId="77777777" w:rsidR="00084DB3" w:rsidRPr="00640D60" w:rsidRDefault="00640D60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［　　　　］ｋＷｈ×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46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,000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円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＝［　　　　　　］</w:t>
            </w:r>
          </w:p>
          <w:p w14:paraId="1E676A6F" w14:textId="77777777" w:rsidR="00084DB3" w:rsidRPr="00640D60" w:rsidRDefault="00640D60">
            <w:pPr>
              <w:autoSpaceDN w:val="0"/>
              <w:rPr>
                <w:rFonts w:ascii="BIZ UD明朝 Medium" w:eastAsia="BIZ UD明朝 Medium" w:hAnsi="BIZ UD明朝 Medium"/>
                <w:color w:val="000000" w:themeColor="text1"/>
                <w:sz w:val="19"/>
              </w:rPr>
            </w:pP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（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1,000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円未満は切捨て）（上限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276</w:t>
            </w:r>
            <w:r w:rsidRPr="00640D60">
              <w:rPr>
                <w:rFonts w:ascii="BIZ UD明朝 Medium" w:eastAsia="BIZ UD明朝 Medium" w:hAnsi="BIZ UD明朝 Medium"/>
                <w:color w:val="000000" w:themeColor="text1"/>
                <w:sz w:val="19"/>
              </w:rPr>
              <w:t>,000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円</w:t>
            </w:r>
            <w:r w:rsidRPr="00640D60">
              <w:rPr>
                <w:rFonts w:ascii="BIZ UD明朝 Medium" w:eastAsia="BIZ UD明朝 Medium" w:hAnsi="BIZ UD明朝 Medium" w:hint="eastAsia"/>
                <w:color w:val="000000" w:themeColor="text1"/>
                <w:sz w:val="19"/>
              </w:rPr>
              <w:t>）</w:t>
            </w:r>
          </w:p>
        </w:tc>
      </w:tr>
      <w:tr w:rsidR="00084DB3" w14:paraId="14E27577" w14:textId="77777777">
        <w:trPr>
          <w:trHeight w:val="423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285EFDD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高効率給湯機器・</w:t>
            </w:r>
          </w:p>
          <w:p w14:paraId="074FC0CA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コージェネレーションシステム</w:t>
            </w:r>
          </w:p>
        </w:tc>
        <w:tc>
          <w:tcPr>
            <w:tcW w:w="2410" w:type="dxa"/>
            <w:vAlign w:val="center"/>
          </w:tcPr>
          <w:p w14:paraId="19A3B9A6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pacing w:val="95"/>
                <w:sz w:val="19"/>
                <w:fitText w:val="950" w:id="8"/>
              </w:rPr>
              <w:t>型式</w:t>
            </w:r>
            <w:r>
              <w:rPr>
                <w:rFonts w:ascii="BIZ UD明朝 Medium" w:eastAsia="BIZ UD明朝 Medium" w:hAnsi="BIZ UD明朝 Medium" w:hint="eastAsia"/>
                <w:sz w:val="19"/>
                <w:fitText w:val="950" w:id="8"/>
              </w:rPr>
              <w:t>名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5D03D" w14:textId="77777777" w:rsidR="00084DB3" w:rsidRDefault="00084DB3">
            <w:pPr>
              <w:autoSpaceDN w:val="0"/>
              <w:rPr>
                <w:rFonts w:ascii="BIZ UD明朝 Medium" w:eastAsia="BIZ UD明朝 Medium" w:hAnsi="BIZ UD明朝 Medium"/>
                <w:sz w:val="19"/>
              </w:rPr>
            </w:pPr>
          </w:p>
        </w:tc>
      </w:tr>
      <w:tr w:rsidR="00084DB3" w14:paraId="58028F40" w14:textId="77777777">
        <w:trPr>
          <w:trHeight w:val="420"/>
        </w:trPr>
        <w:tc>
          <w:tcPr>
            <w:tcW w:w="2369" w:type="dxa"/>
            <w:gridSpan w:val="2"/>
            <w:vMerge/>
            <w:vAlign w:val="center"/>
          </w:tcPr>
          <w:p w14:paraId="4EC101FD" w14:textId="77777777" w:rsidR="00084DB3" w:rsidRDefault="00084DB3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</w:p>
        </w:tc>
        <w:tc>
          <w:tcPr>
            <w:tcW w:w="2410" w:type="dxa"/>
            <w:vAlign w:val="center"/>
          </w:tcPr>
          <w:p w14:paraId="5D7623BF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pacing w:val="31"/>
                <w:sz w:val="19"/>
                <w:fitText w:val="950" w:id="9"/>
              </w:rPr>
              <w:t>製造者</w:t>
            </w:r>
            <w:r>
              <w:rPr>
                <w:rFonts w:ascii="BIZ UD明朝 Medium" w:eastAsia="BIZ UD明朝 Medium" w:hAnsi="BIZ UD明朝 Medium" w:hint="eastAsia"/>
                <w:spacing w:val="2"/>
                <w:sz w:val="19"/>
                <w:fitText w:val="950" w:id="9"/>
              </w:rPr>
              <w:t>名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63240" w14:textId="77777777" w:rsidR="00084DB3" w:rsidRDefault="00084DB3">
            <w:pPr>
              <w:autoSpaceDN w:val="0"/>
              <w:rPr>
                <w:rFonts w:ascii="BIZ UD明朝 Medium" w:eastAsia="BIZ UD明朝 Medium" w:hAnsi="BIZ UD明朝 Medium"/>
                <w:sz w:val="19"/>
              </w:rPr>
            </w:pPr>
          </w:p>
        </w:tc>
      </w:tr>
      <w:tr w:rsidR="00084DB3" w14:paraId="05F92120" w14:textId="77777777">
        <w:trPr>
          <w:trHeight w:val="423"/>
        </w:trPr>
        <w:tc>
          <w:tcPr>
            <w:tcW w:w="2369" w:type="dxa"/>
            <w:gridSpan w:val="2"/>
            <w:vMerge/>
            <w:vAlign w:val="center"/>
          </w:tcPr>
          <w:p w14:paraId="753E6775" w14:textId="77777777" w:rsidR="00084DB3" w:rsidRDefault="00084DB3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613F234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>補助対象経費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FBB16" w14:textId="77777777" w:rsidR="00084DB3" w:rsidRDefault="00640D60">
            <w:pPr>
              <w:autoSpaceDN w:val="0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 xml:space="preserve">　　　　　　　　　　　　　　　　　　円</w:t>
            </w:r>
          </w:p>
        </w:tc>
      </w:tr>
      <w:tr w:rsidR="00084DB3" w14:paraId="526D7D5C" w14:textId="77777777">
        <w:trPr>
          <w:trHeight w:val="962"/>
        </w:trPr>
        <w:tc>
          <w:tcPr>
            <w:tcW w:w="2369" w:type="dxa"/>
            <w:gridSpan w:val="2"/>
            <w:vMerge/>
            <w:vAlign w:val="center"/>
          </w:tcPr>
          <w:p w14:paraId="41786BEB" w14:textId="77777777" w:rsidR="00084DB3" w:rsidRDefault="00084DB3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3D0DF0D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>補助金　③</w:t>
            </w: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14:paraId="3F09D6E8" w14:textId="77777777" w:rsidR="00084DB3" w:rsidRDefault="00640D60">
            <w:pPr>
              <w:autoSpaceDN w:val="0"/>
              <w:ind w:firstLineChars="1800" w:firstLine="3420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 xml:space="preserve">円　</w:t>
            </w:r>
          </w:p>
          <w:p w14:paraId="77864C4F" w14:textId="77777777" w:rsidR="00084DB3" w:rsidRDefault="00640D60">
            <w:pPr>
              <w:autoSpaceDN w:val="0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>高効率給湯機器（上限</w:t>
            </w:r>
            <w:r>
              <w:rPr>
                <w:rFonts w:ascii="BIZ UD明朝 Medium" w:eastAsia="BIZ UD明朝 Medium" w:hAnsi="BIZ UD明朝 Medium"/>
                <w:sz w:val="19"/>
              </w:rPr>
              <w:t>300,000</w:t>
            </w:r>
            <w:r>
              <w:rPr>
                <w:rFonts w:ascii="BIZ UD明朝 Medium" w:eastAsia="BIZ UD明朝 Medium" w:hAnsi="BIZ UD明朝 Medium" w:hint="eastAsia"/>
                <w:sz w:val="19"/>
              </w:rPr>
              <w:t>円）</w:t>
            </w:r>
          </w:p>
          <w:p w14:paraId="762A5E38" w14:textId="77777777" w:rsidR="00084DB3" w:rsidRDefault="00640D60">
            <w:pPr>
              <w:autoSpaceDN w:val="0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>コージェネレーションシステム（上限</w:t>
            </w:r>
            <w:r>
              <w:rPr>
                <w:rFonts w:ascii="BIZ UD明朝 Medium" w:eastAsia="BIZ UD明朝 Medium" w:hAnsi="BIZ UD明朝 Medium"/>
                <w:sz w:val="19"/>
              </w:rPr>
              <w:t>800,000</w:t>
            </w:r>
            <w:r>
              <w:rPr>
                <w:rFonts w:ascii="BIZ UD明朝 Medium" w:eastAsia="BIZ UD明朝 Medium" w:hAnsi="BIZ UD明朝 Medium" w:hint="eastAsia"/>
                <w:sz w:val="19"/>
              </w:rPr>
              <w:t>円）</w:t>
            </w:r>
          </w:p>
        </w:tc>
      </w:tr>
      <w:tr w:rsidR="00084DB3" w14:paraId="2AB8FE41" w14:textId="77777777">
        <w:trPr>
          <w:trHeight w:val="397"/>
        </w:trPr>
        <w:tc>
          <w:tcPr>
            <w:tcW w:w="2369" w:type="dxa"/>
            <w:gridSpan w:val="2"/>
            <w:vAlign w:val="center"/>
          </w:tcPr>
          <w:p w14:paraId="4D6F055E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>補助金交付申請額</w:t>
            </w:r>
          </w:p>
          <w:p w14:paraId="372DC3E9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>（①＋②＋③）</w:t>
            </w:r>
          </w:p>
        </w:tc>
        <w:tc>
          <w:tcPr>
            <w:tcW w:w="7270" w:type="dxa"/>
            <w:gridSpan w:val="2"/>
            <w:vAlign w:val="center"/>
          </w:tcPr>
          <w:p w14:paraId="71C19689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t>金　　　　　　　　　　　　　　円</w:t>
            </w:r>
          </w:p>
        </w:tc>
      </w:tr>
      <w:tr w:rsidR="00084DB3" w14:paraId="05776890" w14:textId="77777777">
        <w:trPr>
          <w:trHeight w:val="2835"/>
        </w:trPr>
        <w:tc>
          <w:tcPr>
            <w:tcW w:w="2369" w:type="dxa"/>
            <w:gridSpan w:val="2"/>
            <w:vAlign w:val="center"/>
          </w:tcPr>
          <w:p w14:paraId="15FEE074" w14:textId="77777777" w:rsidR="00084DB3" w:rsidRDefault="00640D60">
            <w:pPr>
              <w:jc w:val="center"/>
              <w:rPr>
                <w:rFonts w:ascii="BIZ UD明朝 Medium" w:eastAsia="BIZ UD明朝 Medium" w:hAnsi="BIZ UD明朝 Medium"/>
                <w:sz w:val="19"/>
              </w:rPr>
            </w:pPr>
            <w:r>
              <w:rPr>
                <w:rFonts w:ascii="BIZ UD明朝 Medium" w:eastAsia="BIZ UD明朝 Medium" w:hAnsi="BIZ UD明朝 Medium" w:hint="eastAsia"/>
                <w:sz w:val="19"/>
              </w:rPr>
              <w:lastRenderedPageBreak/>
              <w:t>添付書類</w:t>
            </w:r>
          </w:p>
        </w:tc>
        <w:tc>
          <w:tcPr>
            <w:tcW w:w="7270" w:type="dxa"/>
            <w:gridSpan w:val="2"/>
            <w:vAlign w:val="center"/>
          </w:tcPr>
          <w:p w14:paraId="6DF577A3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⑴　住民票の写し</w:t>
            </w:r>
          </w:p>
          <w:p w14:paraId="7CFB9C93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⑵　市税を滞納していないことを証する書類</w:t>
            </w:r>
          </w:p>
          <w:p w14:paraId="5BB2B70D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⑶　太陽光発電設備・蓄電設備の設置場所及び設置状態が確認できる写真</w:t>
            </w:r>
          </w:p>
          <w:p w14:paraId="72254D1B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⑷　高効率給湯機器・コージェネレーションシステムの設置状況が分かるもの</w:t>
            </w:r>
          </w:p>
          <w:p w14:paraId="1C0BE76B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⑸　太陽光発電設備の出力対比表</w:t>
            </w:r>
          </w:p>
          <w:p w14:paraId="0FB9A8D9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⑹　領収金額の明細・内訳が分かる見積書の写し</w:t>
            </w:r>
          </w:p>
          <w:p w14:paraId="608F506A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⑺　太陽光発電設備・蓄電設備（・給湯機器）の設置に要した費用が確認できる領収書の写し</w:t>
            </w:r>
          </w:p>
          <w:p w14:paraId="750CEC90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⑻　事業期間の始期と終期が分かる売買契約書（工事請負契約書）の写し</w:t>
            </w:r>
          </w:p>
          <w:p w14:paraId="0BDC4C66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⑼　仕様書又はカタログの写し</w:t>
            </w:r>
          </w:p>
          <w:p w14:paraId="1D6B90BE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⑽　製品保証書の写し（中古品でないことが確認できる書類）</w:t>
            </w:r>
          </w:p>
          <w:p w14:paraId="429C7887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⑾　施工業者からの建物引渡証　補助対象設備付き新築建売物件の場合</w:t>
            </w:r>
          </w:p>
          <w:p w14:paraId="07C8B308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⑿　発電電力消費計画書及びその算定根拠となる資料</w:t>
            </w:r>
          </w:p>
          <w:p w14:paraId="3988E12B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⒀　自己チェックリスト兼誓約書</w:t>
            </w:r>
          </w:p>
          <w:p w14:paraId="53330F5A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⒁　電気事業者との電力受給契約（非ＦＩＴ／非ＦＩＰ）の内容が確認できる書類の写し（①系統連系承諾書及び発電量調整供給契約申込書又は②電力受給契約確認書）</w:t>
            </w:r>
          </w:p>
          <w:p w14:paraId="68E0DCA4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⒂　温室効果ガス削減効果計算表　高効率給湯機器補助のみ</w:t>
            </w:r>
          </w:p>
          <w:p w14:paraId="157D5D77" w14:textId="77777777" w:rsidR="00084DB3" w:rsidRDefault="00640D6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明朝 Medium" w:eastAsia="BIZ UD明朝 Medium" w:hAnsi="BIZ UD明朝 Medium"/>
                <w:b/>
                <w:color w:val="00000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</w:rPr>
              <w:t>⒃　前各号に掲げるもののほか、市長が必要と認める書類</w:t>
            </w:r>
          </w:p>
        </w:tc>
      </w:tr>
    </w:tbl>
    <w:p w14:paraId="50F316FB" w14:textId="77777777" w:rsidR="00084DB3" w:rsidRDefault="00084DB3"/>
    <w:sectPr w:rsidR="00084DB3">
      <w:pgSz w:w="11906" w:h="16838"/>
      <w:pgMar w:top="1985" w:right="1701" w:bottom="1701" w:left="1701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C1CC" w14:textId="77777777" w:rsidR="00640D60" w:rsidRDefault="00640D60">
      <w:r>
        <w:separator/>
      </w:r>
    </w:p>
  </w:endnote>
  <w:endnote w:type="continuationSeparator" w:id="0">
    <w:p w14:paraId="024D2EEE" w14:textId="77777777" w:rsidR="00640D60" w:rsidRDefault="0064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C9FA" w14:textId="77777777" w:rsidR="00640D60" w:rsidRDefault="00640D60">
      <w:r>
        <w:separator/>
      </w:r>
    </w:p>
  </w:footnote>
  <w:footnote w:type="continuationSeparator" w:id="0">
    <w:p w14:paraId="4CAF3C09" w14:textId="77777777" w:rsidR="00640D60" w:rsidRDefault="0064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B3"/>
    <w:rsid w:val="00084DB3"/>
    <w:rsid w:val="003C34BF"/>
    <w:rsid w:val="006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0D1E9"/>
  <w15:chartTrackingRefBased/>
  <w15:docId w15:val="{FBEAEADD-A9D4-4C54-B4C6-2EE7885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 (格子)1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185</Words>
  <Characters>1060</Characters>
  <Application>Microsoft Office Word</Application>
  <DocSecurity>0</DocSecurity>
  <Lines>8</Lines>
  <Paragraphs>2</Paragraphs>
  <ScaleCrop>false</ScaleCrop>
  <Company>亀岡市役所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亀岡市役所</dc:creator>
  <cp:lastModifiedBy>井﨑　賢介</cp:lastModifiedBy>
  <cp:revision>5</cp:revision>
  <dcterms:created xsi:type="dcterms:W3CDTF">2024-12-09T06:30:00Z</dcterms:created>
  <dcterms:modified xsi:type="dcterms:W3CDTF">2026-06-01T06:33:00Z</dcterms:modified>
</cp:coreProperties>
</file>